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3D8" w:rsidRPr="00195726" w:rsidRDefault="00195726" w:rsidP="00D163D8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Theme 1</w:t>
      </w:r>
    </w:p>
    <w:p w:rsidR="00D163D8" w:rsidRPr="00D163D8" w:rsidRDefault="00D163D8" w:rsidP="00D163D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D163D8" w:rsidTr="00D163D8">
        <w:tc>
          <w:tcPr>
            <w:tcW w:w="4785" w:type="dxa"/>
          </w:tcPr>
          <w:p w:rsidR="00D163D8" w:rsidRDefault="00D163D8"/>
        </w:tc>
        <w:tc>
          <w:tcPr>
            <w:tcW w:w="4786" w:type="dxa"/>
          </w:tcPr>
          <w:p w:rsidR="00D163D8" w:rsidRDefault="00D163D8"/>
        </w:tc>
      </w:tr>
      <w:tr w:rsidR="00D163D8" w:rsidRPr="00195726" w:rsidTr="00D163D8">
        <w:tc>
          <w:tcPr>
            <w:tcW w:w="4785" w:type="dxa"/>
          </w:tcPr>
          <w:p w:rsidR="00D163D8" w:rsidRPr="00195726" w:rsidRDefault="00D163D8" w:rsidP="00D163D8">
            <w:pPr>
              <w:contextualSpacing/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en-US"/>
              </w:rPr>
            </w:pPr>
            <w:r w:rsidRPr="00195726"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en-US"/>
              </w:rPr>
              <w:t>1.Answer the questions</w:t>
            </w:r>
          </w:p>
          <w:p w:rsidR="00D163D8" w:rsidRPr="00195726" w:rsidRDefault="00D163D8" w:rsidP="00D163D8">
            <w:pPr>
              <w:contextualSpacing/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  <w:lang w:val="en-US"/>
              </w:rPr>
            </w:pPr>
          </w:p>
          <w:p w:rsidR="00D163D8" w:rsidRPr="00195726" w:rsidRDefault="00D163D8" w:rsidP="00D163D8">
            <w:pPr>
              <w:contextualSpacing/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  <w:lang w:val="en-US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 What is entrepreneurship?</w:t>
            </w:r>
          </w:p>
          <w:p w:rsidR="00D163D8" w:rsidRPr="00195726" w:rsidRDefault="00D163D8" w:rsidP="00D163D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 What is an enterprise?</w:t>
            </w:r>
          </w:p>
          <w:p w:rsidR="00D163D8" w:rsidRPr="00195726" w:rsidRDefault="00D163D8" w:rsidP="00D163D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 What kind of enterprises is there?</w:t>
            </w:r>
          </w:p>
          <w:p w:rsidR="00D163D8" w:rsidRPr="00195726" w:rsidRDefault="00D163D8" w:rsidP="00D163D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 Main characteristics of the enterprise.</w:t>
            </w:r>
          </w:p>
          <w:p w:rsidR="00D163D8" w:rsidRPr="00195726" w:rsidRDefault="00D163D8" w:rsidP="00D163D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 What is the purpose of commercial and non-profit organizations?</w:t>
            </w:r>
          </w:p>
          <w:p w:rsidR="00D163D8" w:rsidRPr="00195726" w:rsidRDefault="00D163D8" w:rsidP="00D163D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 What is the purpose of a manufacturing enterprise?</w:t>
            </w:r>
          </w:p>
          <w:p w:rsidR="00D163D8" w:rsidRPr="00195726" w:rsidRDefault="00D163D8" w:rsidP="00D163D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6. </w:t>
            </w:r>
            <w:r w:rsidRPr="0019572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 main indicators of the production program.</w:t>
            </w:r>
          </w:p>
          <w:p w:rsidR="00D163D8" w:rsidRPr="00195726" w:rsidRDefault="00D163D8" w:rsidP="00D163D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 What is production capacity and types of production capacity?</w:t>
            </w:r>
          </w:p>
          <w:p w:rsidR="00D163D8" w:rsidRPr="00195726" w:rsidRDefault="00D163D8" w:rsidP="00D163D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8.The</w:t>
            </w:r>
            <w:proofErr w:type="gramEnd"/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system of statistical indicators of the enterprise.</w:t>
            </w:r>
          </w:p>
          <w:p w:rsidR="00D163D8" w:rsidRPr="00195726" w:rsidRDefault="00D163D8" w:rsidP="00D163D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 List and disclose environmental factors (on your own).</w:t>
            </w:r>
          </w:p>
          <w:p w:rsidR="00D163D8" w:rsidRPr="00195726" w:rsidRDefault="00D163D8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4786" w:type="dxa"/>
          </w:tcPr>
          <w:p w:rsidR="00D163D8" w:rsidRPr="00195726" w:rsidRDefault="00D163D8" w:rsidP="00D163D8">
            <w:pPr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195726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1. Ответить на вопросы</w:t>
            </w:r>
          </w:p>
          <w:p w:rsidR="00D163D8" w:rsidRPr="00195726" w:rsidRDefault="00D163D8" w:rsidP="00D16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</w:rPr>
              <w:t xml:space="preserve"> 1. Что такое предпринимательство?</w:t>
            </w:r>
          </w:p>
          <w:p w:rsidR="00D163D8" w:rsidRPr="00195726" w:rsidRDefault="00D163D8" w:rsidP="00D16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</w:rPr>
              <w:t>2. Что такое предприятие?</w:t>
            </w:r>
          </w:p>
          <w:p w:rsidR="00D163D8" w:rsidRPr="00195726" w:rsidRDefault="00D163D8" w:rsidP="00D16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</w:rPr>
              <w:t xml:space="preserve">3. Какие бывают предприятия? </w:t>
            </w:r>
          </w:p>
          <w:p w:rsidR="00D163D8" w:rsidRPr="00195726" w:rsidRDefault="00D163D8" w:rsidP="00D16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</w:rPr>
              <w:t>4. Основные характеристики предприятия</w:t>
            </w:r>
          </w:p>
          <w:p w:rsidR="00D163D8" w:rsidRPr="00195726" w:rsidRDefault="00D163D8" w:rsidP="00D16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</w:rPr>
              <w:t xml:space="preserve">5. Какова цель коммерческих и некоммерческих организаций? </w:t>
            </w:r>
          </w:p>
          <w:p w:rsidR="00D163D8" w:rsidRPr="00195726" w:rsidRDefault="00D163D8" w:rsidP="00D16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</w:rPr>
              <w:t xml:space="preserve">4. Какова цель деятельности производственного предприятия? </w:t>
            </w:r>
          </w:p>
          <w:p w:rsidR="00D163D8" w:rsidRPr="00195726" w:rsidRDefault="00D163D8" w:rsidP="00D16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Pr="00195726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показатели производственной программы</w:t>
            </w:r>
            <w:r w:rsidRPr="0019572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163D8" w:rsidRPr="00195726" w:rsidRDefault="00D163D8" w:rsidP="00D16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</w:rPr>
              <w:t>7. Что такое производственная мощность и виды производственной мощности</w:t>
            </w:r>
          </w:p>
          <w:p w:rsidR="00D163D8" w:rsidRPr="00195726" w:rsidRDefault="00D163D8" w:rsidP="00D16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</w:rPr>
              <w:t xml:space="preserve">8.Система статистических показателей деятельности предприятия </w:t>
            </w:r>
          </w:p>
          <w:p w:rsidR="00D163D8" w:rsidRPr="00195726" w:rsidRDefault="00D163D8" w:rsidP="00D16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</w:rPr>
              <w:t>9. Перечислите и раскройте факторы внешней среды (самостоятельно)</w:t>
            </w:r>
          </w:p>
          <w:p w:rsidR="00D163D8" w:rsidRPr="00195726" w:rsidRDefault="00D163D8">
            <w:pPr>
              <w:rPr>
                <w:sz w:val="24"/>
                <w:szCs w:val="24"/>
              </w:rPr>
            </w:pPr>
          </w:p>
        </w:tc>
      </w:tr>
      <w:tr w:rsidR="00D163D8" w:rsidRPr="00195726" w:rsidTr="00D163D8">
        <w:trPr>
          <w:trHeight w:val="2723"/>
        </w:trPr>
        <w:tc>
          <w:tcPr>
            <w:tcW w:w="4785" w:type="dxa"/>
          </w:tcPr>
          <w:p w:rsidR="00D163D8" w:rsidRPr="00195726" w:rsidRDefault="00D163D8" w:rsidP="00D163D8">
            <w:pPr>
              <w:contextualSpacing/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  <w:lang w:val="kk-KZ"/>
              </w:rPr>
            </w:pPr>
            <w:r w:rsidRPr="00195726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  <w:lang w:val="en-US"/>
              </w:rPr>
              <w:t>2.</w:t>
            </w:r>
            <w:r w:rsidRPr="00195726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  <w:lang w:val="kk-KZ"/>
              </w:rPr>
              <w:t>Task for discussion</w:t>
            </w:r>
          </w:p>
          <w:p w:rsidR="00D163D8" w:rsidRPr="00195726" w:rsidRDefault="00D163D8" w:rsidP="00D163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957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Task 1.</w:t>
            </w:r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It is planned to create an enterprise VOSTOK </w:t>
            </w:r>
            <w:r w:rsidRPr="001957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LLP (</w:t>
            </w:r>
            <w:r w:rsidRPr="001957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Limited Liability Partnership)</w:t>
            </w:r>
            <w:r w:rsidRPr="001957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for</w:t>
            </w:r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production of storage home electric water heaters under the </w:t>
            </w:r>
            <w:proofErr w:type="spellStart"/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Eurostandart</w:t>
            </w:r>
            <w:proofErr w:type="spellEnd"/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trademark. Describe the following points: </w:t>
            </w:r>
          </w:p>
          <w:p w:rsidR="00D163D8" w:rsidRPr="00195726" w:rsidRDefault="00D163D8" w:rsidP="00D163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the mission of the enterprise; </w:t>
            </w:r>
          </w:p>
          <w:p w:rsidR="00D163D8" w:rsidRPr="00195726" w:rsidRDefault="00D163D8" w:rsidP="00D163D8">
            <w:pPr>
              <w:contextualSpacing/>
              <w:jc w:val="both"/>
              <w:rPr>
                <w:sz w:val="24"/>
                <w:szCs w:val="24"/>
                <w:lang w:val="en-US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2) the purpose of the enterprise, which is necessary to achieve it; 3) guess what advantages and disadvantages VOSTOK LLP may have over competitors; 4) what criteria for the selection of suppliers VOSTOK LLP can have.</w:t>
            </w:r>
          </w:p>
        </w:tc>
        <w:tc>
          <w:tcPr>
            <w:tcW w:w="4786" w:type="dxa"/>
          </w:tcPr>
          <w:p w:rsidR="00D163D8" w:rsidRPr="00195726" w:rsidRDefault="00D163D8" w:rsidP="00D163D8">
            <w:pPr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kk-KZ"/>
              </w:rPr>
            </w:pPr>
            <w:r w:rsidRPr="00195726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 xml:space="preserve">2 </w:t>
            </w:r>
            <w:r w:rsidRPr="00195726"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kk-KZ"/>
              </w:rPr>
              <w:t>Задание для обсуждения</w:t>
            </w:r>
          </w:p>
          <w:p w:rsidR="00D163D8" w:rsidRPr="00195726" w:rsidRDefault="00D163D8" w:rsidP="00D163D8">
            <w:pPr>
              <w:jc w:val="both"/>
              <w:rPr>
                <w:sz w:val="24"/>
                <w:szCs w:val="24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</w:rPr>
              <w:t xml:space="preserve">Задача 1. Предполагается создание предприятия ТОО «ВОСТОК» по производству накопительных домашних </w:t>
            </w:r>
            <w:proofErr w:type="spellStart"/>
            <w:r w:rsidRPr="00195726">
              <w:rPr>
                <w:rFonts w:ascii="Times New Roman" w:hAnsi="Times New Roman" w:cs="Times New Roman"/>
                <w:sz w:val="24"/>
                <w:szCs w:val="24"/>
              </w:rPr>
              <w:t>электроводонагревателей</w:t>
            </w:r>
            <w:proofErr w:type="spellEnd"/>
            <w:r w:rsidRPr="00195726">
              <w:rPr>
                <w:rFonts w:ascii="Times New Roman" w:hAnsi="Times New Roman" w:cs="Times New Roman"/>
                <w:sz w:val="24"/>
                <w:szCs w:val="24"/>
              </w:rPr>
              <w:t xml:space="preserve"> под торговой маркой «</w:t>
            </w:r>
            <w:proofErr w:type="spellStart"/>
            <w:r w:rsidRPr="00195726">
              <w:rPr>
                <w:rFonts w:ascii="Times New Roman" w:hAnsi="Times New Roman" w:cs="Times New Roman"/>
                <w:sz w:val="24"/>
                <w:szCs w:val="24"/>
              </w:rPr>
              <w:t>Eurostandart</w:t>
            </w:r>
            <w:proofErr w:type="spellEnd"/>
            <w:r w:rsidRPr="00195726">
              <w:rPr>
                <w:rFonts w:ascii="Times New Roman" w:hAnsi="Times New Roman" w:cs="Times New Roman"/>
                <w:sz w:val="24"/>
                <w:szCs w:val="24"/>
              </w:rPr>
              <w:t xml:space="preserve">». Дайте описание следующим пунктам: 1) миссия предприятия; 2) цель предприятия, что необходимо для ее достижения; 3) предположите, какие преимущества и недостатки могут быть у ТОО «ВОСТОК»  перед конкурентами; 4) какие критерии отбора поставщиков могут быть у ТОО «ВОСТОК»  </w:t>
            </w:r>
          </w:p>
        </w:tc>
      </w:tr>
      <w:tr w:rsidR="00D163D8" w:rsidRPr="00195726" w:rsidTr="00D163D8">
        <w:tc>
          <w:tcPr>
            <w:tcW w:w="4785" w:type="dxa"/>
          </w:tcPr>
          <w:p w:rsidR="00D163D8" w:rsidRPr="00195726" w:rsidRDefault="00D163D8" w:rsidP="00D163D8">
            <w:pPr>
              <w:contextualSpacing/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  <w:lang w:val="en-US"/>
              </w:rPr>
            </w:pPr>
            <w:r w:rsidRPr="00195726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  <w:lang w:val="en-US"/>
              </w:rPr>
              <w:t>3.</w:t>
            </w:r>
            <w:r w:rsidRPr="00195726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  <w:shd w:val="clear" w:color="auto" w:fill="FFFFFF"/>
                <w:lang w:val="en-US"/>
              </w:rPr>
              <w:t xml:space="preserve"> Complete the tasks</w:t>
            </w:r>
          </w:p>
          <w:p w:rsidR="00D163D8" w:rsidRPr="00195726" w:rsidRDefault="00D163D8" w:rsidP="00D163D8">
            <w:pPr>
              <w:contextualSpacing/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  <w:lang w:val="en-US"/>
              </w:rPr>
            </w:pPr>
          </w:p>
          <w:p w:rsidR="00D163D8" w:rsidRPr="00195726" w:rsidRDefault="00D163D8" w:rsidP="00D163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Task 1. You have decided to create an enterprise. Describe: 1) the intended product (service); 2) a potential consumer; 3) potential competitors; 4) the required suppliers and intermediaries. </w:t>
            </w:r>
          </w:p>
          <w:p w:rsidR="00D163D8" w:rsidRPr="00195726" w:rsidRDefault="00D163D8" w:rsidP="00D163D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Task 2. Based on the task 1, identify and describe: 1) the perceived strengths and weaknesses of your enterprise; 2) possible actions (strategies) to overcome weaknesses and to increase the advantages of the enterprise.</w:t>
            </w:r>
          </w:p>
          <w:p w:rsidR="00D163D8" w:rsidRPr="00195726" w:rsidRDefault="00D163D8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4786" w:type="dxa"/>
          </w:tcPr>
          <w:p w:rsidR="00D163D8" w:rsidRPr="00195726" w:rsidRDefault="00D163D8" w:rsidP="00D163D8">
            <w:pPr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195726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3.Выполнить задания:</w:t>
            </w:r>
          </w:p>
          <w:p w:rsidR="00D163D8" w:rsidRPr="00195726" w:rsidRDefault="00D163D8" w:rsidP="00D16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63D8" w:rsidRPr="00195726" w:rsidRDefault="00D163D8" w:rsidP="00D16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</w:rPr>
              <w:t xml:space="preserve">Задача 1. Вы решили создать предприятие. Дайте характеристику: 1) предполагаемого продукта (услуги);  2) потенциального потребителя; 3) возможных конкурентов; 4) необходимых поставщиков и посредников. </w:t>
            </w:r>
          </w:p>
          <w:p w:rsidR="00D163D8" w:rsidRPr="00195726" w:rsidRDefault="00D163D8" w:rsidP="00D16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726">
              <w:rPr>
                <w:rFonts w:ascii="Times New Roman" w:hAnsi="Times New Roman" w:cs="Times New Roman"/>
                <w:sz w:val="24"/>
                <w:szCs w:val="24"/>
              </w:rPr>
              <w:t>Задача 2. На основе выполненного задания 1 выявите и опишите: 1) предполагаемые сильные и слабые стороны вашего предприятия; 2) возможные действия (стратегии) для преодоления слабых сторон и для роста преимуще</w:t>
            </w:r>
            <w:proofErr w:type="gramStart"/>
            <w:r w:rsidRPr="00195726">
              <w:rPr>
                <w:rFonts w:ascii="Times New Roman" w:hAnsi="Times New Roman" w:cs="Times New Roman"/>
                <w:sz w:val="24"/>
                <w:szCs w:val="24"/>
              </w:rPr>
              <w:t>ств пр</w:t>
            </w:r>
            <w:proofErr w:type="gramEnd"/>
            <w:r w:rsidRPr="00195726">
              <w:rPr>
                <w:rFonts w:ascii="Times New Roman" w:hAnsi="Times New Roman" w:cs="Times New Roman"/>
                <w:sz w:val="24"/>
                <w:szCs w:val="24"/>
              </w:rPr>
              <w:t>едприятия.</w:t>
            </w:r>
          </w:p>
          <w:p w:rsidR="00D163D8" w:rsidRPr="00195726" w:rsidRDefault="00D163D8">
            <w:pPr>
              <w:rPr>
                <w:sz w:val="24"/>
                <w:szCs w:val="24"/>
              </w:rPr>
            </w:pPr>
          </w:p>
        </w:tc>
      </w:tr>
    </w:tbl>
    <w:p w:rsidR="00235149" w:rsidRPr="00195726" w:rsidRDefault="00235149">
      <w:pPr>
        <w:rPr>
          <w:sz w:val="24"/>
          <w:szCs w:val="24"/>
        </w:rPr>
      </w:pPr>
    </w:p>
    <w:sectPr w:rsidR="00235149" w:rsidRPr="001957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163D8"/>
    <w:rsid w:val="00195726"/>
    <w:rsid w:val="00235149"/>
    <w:rsid w:val="00D163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63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B0ADA3-481D-415F-A31A-50ACAA50B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2021-11-08T16:02:00Z</dcterms:created>
  <dcterms:modified xsi:type="dcterms:W3CDTF">2021-11-08T16:17:00Z</dcterms:modified>
</cp:coreProperties>
</file>